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1C46" w14:textId="4A995D28" w:rsidR="0020470F" w:rsidRPr="002378CF" w:rsidRDefault="0020470F" w:rsidP="0020470F">
      <w:pPr>
        <w:pStyle w:val="1"/>
        <w:jc w:val="right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eastAsia="ru-RU"/>
        </w:rPr>
      </w:pPr>
      <w:r w:rsidRPr="002378CF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Директору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eastAsia="ru-RU"/>
        </w:rPr>
        <w:t>Милавин</w:t>
      </w:r>
      <w:proofErr w:type="spellEnd"/>
    </w:p>
    <w:p w14:paraId="526481B2" w14:textId="7C353E9F" w:rsidR="0020470F" w:rsidRPr="004605A1" w:rsidRDefault="0020470F" w:rsidP="0020470F">
      <w:pPr>
        <w:spacing w:after="90" w:line="24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Милавину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А.Б.</w:t>
      </w:r>
    </w:p>
    <w:p w14:paraId="795DDF58" w14:textId="199B81BC" w:rsidR="0020470F" w:rsidRPr="0020470F" w:rsidRDefault="0020470F" w:rsidP="0020470F">
      <w:pPr>
        <w:spacing w:after="90" w:line="24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05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менеджера по продажам</w:t>
      </w:r>
    </w:p>
    <w:p w14:paraId="214E1FB1" w14:textId="6D8C1876" w:rsidR="0020470F" w:rsidRDefault="0020470F" w:rsidP="0020470F">
      <w:pPr>
        <w:spacing w:after="90" w:line="24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Аверина</w:t>
      </w:r>
      <w:r w:rsidRPr="004605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4605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4605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2558AB8" w14:textId="77777777" w:rsidR="0020470F" w:rsidRPr="004605A1" w:rsidRDefault="0020470F" w:rsidP="0020470F">
      <w:pPr>
        <w:spacing w:after="90" w:line="24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6B790A1" w14:textId="77777777" w:rsidR="0020470F" w:rsidRPr="00D70091" w:rsidRDefault="0020470F" w:rsidP="0020470F">
      <w:pPr>
        <w:spacing w:after="90" w:line="24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345DE3" w14:textId="3324C7EC" w:rsidR="0020470F" w:rsidRPr="0020470F" w:rsidRDefault="0020470F" w:rsidP="0020470F">
      <w:pPr>
        <w:spacing w:after="9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  <w:r w:rsidRPr="0020470F"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  <w:t>Заявление</w:t>
      </w:r>
    </w:p>
    <w:p w14:paraId="13028870" w14:textId="77777777" w:rsidR="0020470F" w:rsidRPr="004605A1" w:rsidRDefault="0020470F" w:rsidP="0020470F">
      <w:pPr>
        <w:spacing w:after="9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338E24A" w14:textId="19CC534E" w:rsidR="0020470F" w:rsidRPr="0020470F" w:rsidRDefault="0020470F" w:rsidP="0020470F">
      <w:pPr>
        <w:spacing w:after="9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Вас предоставить мне ежегодный оплачиваемый отпуск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  <w:r w:rsidRPr="0020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июня </w:t>
      </w:r>
      <w:r w:rsidRPr="0020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Pr="0020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20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на 30 календарных дней, на основании п.</w:t>
      </w:r>
      <w:r w:rsidRPr="0020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ст</w:t>
      </w:r>
      <w:r w:rsidRPr="0020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20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23 Федерального закона от 24.11.1995 N 181-ФЗ. </w:t>
      </w:r>
    </w:p>
    <w:p w14:paraId="234C65C4" w14:textId="77777777" w:rsidR="0020470F" w:rsidRDefault="0020470F" w:rsidP="0020470F">
      <w:pPr>
        <w:spacing w:after="9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9517FEC" w14:textId="283F6683" w:rsidR="0020470F" w:rsidRDefault="0020470F" w:rsidP="0020470F">
      <w:pPr>
        <w:spacing w:after="9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Приложение:</w:t>
      </w:r>
    </w:p>
    <w:p w14:paraId="184E142A" w14:textId="42DCB603" w:rsidR="0020470F" w:rsidRPr="0020470F" w:rsidRDefault="0020470F" w:rsidP="0020470F">
      <w:pPr>
        <w:pStyle w:val="a7"/>
        <w:numPr>
          <w:ilvl w:val="0"/>
          <w:numId w:val="1"/>
        </w:numPr>
        <w:spacing w:after="9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Копию справки МСЭ № </w:t>
      </w:r>
      <w:r w:rsidRPr="0020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4593</w:t>
      </w:r>
      <w:r w:rsidRPr="0020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01.01.201</w:t>
      </w:r>
      <w:r w:rsidRPr="0020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20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14:paraId="06685C96" w14:textId="77777777" w:rsidR="0020470F" w:rsidRPr="004605A1" w:rsidRDefault="0020470F" w:rsidP="0020470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287C649" w14:textId="77777777" w:rsidR="0020470F" w:rsidRDefault="0020470F" w:rsidP="0020470F">
      <w:pPr>
        <w:spacing w:line="360" w:lineRule="auto"/>
        <w:rPr>
          <w:rFonts w:ascii="Times New Roman" w:eastAsia="Liberation Serif" w:hAnsi="Times New Roman"/>
          <w:sz w:val="28"/>
          <w:szCs w:val="28"/>
        </w:rPr>
      </w:pPr>
    </w:p>
    <w:p w14:paraId="3820A6DD" w14:textId="44E8D031" w:rsidR="0020470F" w:rsidRPr="0020470F" w:rsidRDefault="0020470F" w:rsidP="0020470F">
      <w:pPr>
        <w:spacing w:line="360" w:lineRule="auto"/>
        <w:rPr>
          <w:rFonts w:eastAsia="Liberation Serif" w:cs="Liberation Serif"/>
          <w:sz w:val="28"/>
          <w:szCs w:val="28"/>
        </w:rPr>
      </w:pPr>
      <w:bookmarkStart w:id="0" w:name="_GoBack"/>
      <w:bookmarkEnd w:id="0"/>
      <w:r w:rsidRPr="0020470F">
        <w:rPr>
          <w:rFonts w:ascii="Times New Roman" w:eastAsia="Liberation Serif" w:hAnsi="Times New Roman"/>
          <w:sz w:val="28"/>
          <w:szCs w:val="28"/>
        </w:rPr>
        <w:t>1</w:t>
      </w:r>
      <w:r>
        <w:rPr>
          <w:rFonts w:ascii="Times New Roman" w:eastAsia="Liberation Serif" w:hAnsi="Times New Roman"/>
          <w:sz w:val="28"/>
          <w:szCs w:val="28"/>
        </w:rPr>
        <w:t>5.06.</w:t>
      </w:r>
      <w:r w:rsidRPr="0020470F">
        <w:rPr>
          <w:rFonts w:ascii="Times New Roman" w:eastAsia="Liberation Serif" w:hAnsi="Times New Roman"/>
          <w:sz w:val="28"/>
          <w:szCs w:val="28"/>
        </w:rPr>
        <w:t xml:space="preserve">2019 г.                       </w:t>
      </w:r>
      <w:r>
        <w:rPr>
          <w:rFonts w:ascii="Times New Roman" w:eastAsia="Liberation Serif" w:hAnsi="Times New Roman"/>
          <w:sz w:val="28"/>
          <w:szCs w:val="28"/>
        </w:rPr>
        <w:t xml:space="preserve">          </w:t>
      </w:r>
      <w:r w:rsidRPr="0020470F">
        <w:rPr>
          <w:rFonts w:ascii="Times New Roman" w:eastAsia="Liberation Serif" w:hAnsi="Times New Roman"/>
          <w:sz w:val="28"/>
          <w:szCs w:val="28"/>
        </w:rPr>
        <w:t xml:space="preserve">         </w:t>
      </w:r>
      <w:r w:rsidRPr="0020470F">
        <w:rPr>
          <w:rFonts w:ascii="Times New Roman" w:eastAsia="Liberation Serif" w:hAnsi="Times New Roman"/>
          <w:bCs/>
          <w:iCs/>
          <w:sz w:val="28"/>
          <w:szCs w:val="28"/>
        </w:rPr>
        <w:t xml:space="preserve">   </w:t>
      </w:r>
      <w:r>
        <w:rPr>
          <w:rFonts w:ascii="Segoe Script" w:eastAsia="Liberation Serif" w:hAnsi="Segoe Script" w:cs="Liberation Serif"/>
          <w:bCs/>
          <w:iCs/>
          <w:color w:val="0070C0"/>
          <w:sz w:val="28"/>
          <w:szCs w:val="28"/>
        </w:rPr>
        <w:t>Аверин</w:t>
      </w:r>
      <w:r w:rsidRPr="006F4522">
        <w:rPr>
          <w:rFonts w:ascii="Segoe Script" w:hAnsi="Segoe Script"/>
          <w:b/>
          <w:bCs/>
          <w:i/>
          <w:iCs/>
          <w:sz w:val="28"/>
          <w:szCs w:val="28"/>
        </w:rPr>
        <w:t xml:space="preserve">  </w:t>
      </w:r>
      <w:r w:rsidRPr="006F4522">
        <w:rPr>
          <w:b/>
          <w:bCs/>
          <w:i/>
          <w:iCs/>
          <w:sz w:val="28"/>
          <w:szCs w:val="28"/>
        </w:rPr>
        <w:t xml:space="preserve">     </w:t>
      </w:r>
      <w:r w:rsidRPr="006F45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6F45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</w:t>
      </w:r>
      <w:r w:rsidRPr="002047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047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Аверин</w:t>
      </w:r>
      <w:r w:rsidRPr="006F4522">
        <w:rPr>
          <w:sz w:val="28"/>
          <w:szCs w:val="28"/>
        </w:rPr>
        <w:t xml:space="preserve"> </w:t>
      </w:r>
    </w:p>
    <w:sectPr w:rsidR="0020470F" w:rsidRPr="0020470F" w:rsidSect="0020470F">
      <w:pgSz w:w="11906" w:h="16838"/>
      <w:pgMar w:top="1134" w:right="726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E4F3C" w14:textId="77777777" w:rsidR="007A01A7" w:rsidRDefault="007A01A7" w:rsidP="0020470F">
      <w:pPr>
        <w:spacing w:after="0" w:line="240" w:lineRule="auto"/>
      </w:pPr>
      <w:r>
        <w:separator/>
      </w:r>
    </w:p>
  </w:endnote>
  <w:endnote w:type="continuationSeparator" w:id="0">
    <w:p w14:paraId="4F77FC7E" w14:textId="77777777" w:rsidR="007A01A7" w:rsidRDefault="007A01A7" w:rsidP="0020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7027D" w14:textId="77777777" w:rsidR="007A01A7" w:rsidRDefault="007A01A7" w:rsidP="0020470F">
      <w:pPr>
        <w:spacing w:after="0" w:line="240" w:lineRule="auto"/>
      </w:pPr>
      <w:r>
        <w:separator/>
      </w:r>
    </w:p>
  </w:footnote>
  <w:footnote w:type="continuationSeparator" w:id="0">
    <w:p w14:paraId="5B822851" w14:textId="77777777" w:rsidR="007A01A7" w:rsidRDefault="007A01A7" w:rsidP="00204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53467"/>
    <w:multiLevelType w:val="hybridMultilevel"/>
    <w:tmpl w:val="0C8A7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F0"/>
    <w:rsid w:val="0014601F"/>
    <w:rsid w:val="0020470F"/>
    <w:rsid w:val="00357F7A"/>
    <w:rsid w:val="007A01A7"/>
    <w:rsid w:val="00A853F0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1E1A"/>
  <w15:chartTrackingRefBased/>
  <w15:docId w15:val="{808F01AF-6A22-4DD4-96E6-241BCE74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70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047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7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20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70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0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70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04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инвалида 3 группы</dc:title>
  <dc:subject/>
  <dc:creator>lawinfo24.ru</dc:creator>
  <cp:keywords/>
  <dc:description/>
  <dcterms:created xsi:type="dcterms:W3CDTF">2019-06-14T18:14:00Z</dcterms:created>
  <dcterms:modified xsi:type="dcterms:W3CDTF">2019-06-14T18:22:00Z</dcterms:modified>
</cp:coreProperties>
</file>